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CF" w:rsidRDefault="006A55CF" w:rsidP="006A55CF">
      <w:pPr>
        <w:shd w:val="clear" w:color="auto" w:fill="FFFFFF"/>
        <w:spacing w:line="298" w:lineRule="exact"/>
        <w:ind w:left="6804"/>
        <w:rPr>
          <w:spacing w:val="-2"/>
        </w:rPr>
      </w:pPr>
      <w:r>
        <w:rPr>
          <w:spacing w:val="-2"/>
        </w:rPr>
        <w:t>Приложение 6 к приказу</w:t>
      </w:r>
    </w:p>
    <w:p w:rsidR="006A55CF" w:rsidRDefault="00707E8B" w:rsidP="006A55CF">
      <w:pPr>
        <w:shd w:val="clear" w:color="auto" w:fill="FFFFFF"/>
        <w:spacing w:line="298" w:lineRule="exact"/>
        <w:ind w:left="6804"/>
        <w:rPr>
          <w:spacing w:val="-2"/>
        </w:rPr>
      </w:pPr>
      <w:r>
        <w:rPr>
          <w:spacing w:val="-2"/>
        </w:rPr>
        <w:t>у</w:t>
      </w:r>
      <w:r w:rsidR="006A55CF">
        <w:rPr>
          <w:spacing w:val="-2"/>
        </w:rPr>
        <w:t xml:space="preserve">правления образования </w:t>
      </w:r>
    </w:p>
    <w:p w:rsidR="00707E8B" w:rsidRDefault="00707E8B" w:rsidP="00707E8B">
      <w:pPr>
        <w:shd w:val="clear" w:color="auto" w:fill="FFFFFF"/>
        <w:spacing w:line="298" w:lineRule="exact"/>
        <w:ind w:left="6804"/>
        <w:rPr>
          <w:spacing w:val="-3"/>
          <w:u w:val="single"/>
        </w:rPr>
      </w:pPr>
      <w:r>
        <w:rPr>
          <w:spacing w:val="-1"/>
          <w:u w:val="single"/>
        </w:rPr>
        <w:t>от 25.11.2016 №122-о</w:t>
      </w:r>
      <w:r>
        <w:rPr>
          <w:spacing w:val="-3"/>
          <w:u w:val="single"/>
        </w:rPr>
        <w:t xml:space="preserve"> </w:t>
      </w:r>
    </w:p>
    <w:p w:rsidR="006A55CF" w:rsidRDefault="006A55CF" w:rsidP="006A55CF">
      <w:pPr>
        <w:tabs>
          <w:tab w:val="left" w:pos="4253"/>
        </w:tabs>
        <w:ind w:left="2" w:firstLine="1"/>
        <w:jc w:val="center"/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  <w:t xml:space="preserve">         </w:t>
      </w:r>
    </w:p>
    <w:p w:rsidR="006A55CF" w:rsidRDefault="006A55CF" w:rsidP="006A55CF">
      <w:pPr>
        <w:jc w:val="center"/>
        <w:rPr>
          <w:b/>
        </w:rPr>
      </w:pPr>
      <w:r>
        <w:rPr>
          <w:b/>
        </w:rPr>
        <w:t>СМЕТА</w:t>
      </w:r>
    </w:p>
    <w:p w:rsidR="006A55CF" w:rsidRDefault="006A55CF" w:rsidP="006A55CF">
      <w:pPr>
        <w:tabs>
          <w:tab w:val="left" w:pos="0"/>
          <w:tab w:val="left" w:pos="6379"/>
        </w:tabs>
        <w:ind w:right="25"/>
        <w:jc w:val="center"/>
        <w:rPr>
          <w:b/>
        </w:rPr>
      </w:pPr>
      <w:r>
        <w:rPr>
          <w:b/>
        </w:rPr>
        <w:t>на   проведение пробного ГИА   учащихся</w:t>
      </w:r>
      <w:r>
        <w:rPr>
          <w:b/>
        </w:rPr>
        <w:br/>
        <w:t xml:space="preserve"> по образовательным программам основного общего образования</w:t>
      </w:r>
    </w:p>
    <w:p w:rsidR="006A55CF" w:rsidRDefault="006A55CF" w:rsidP="006A55CF">
      <w:pPr>
        <w:tabs>
          <w:tab w:val="left" w:pos="0"/>
          <w:tab w:val="left" w:pos="6379"/>
        </w:tabs>
        <w:ind w:right="25"/>
        <w:jc w:val="center"/>
        <w:rPr>
          <w:b/>
        </w:rPr>
      </w:pPr>
      <w:r>
        <w:rPr>
          <w:b/>
        </w:rPr>
        <w:t xml:space="preserve"> в декабре 2016 года</w:t>
      </w:r>
    </w:p>
    <w:p w:rsidR="006A55CF" w:rsidRDefault="006A55CF" w:rsidP="006A55CF">
      <w:pPr>
        <w:tabs>
          <w:tab w:val="left" w:pos="0"/>
          <w:tab w:val="left" w:pos="6379"/>
        </w:tabs>
        <w:ind w:right="25"/>
        <w:jc w:val="center"/>
      </w:pPr>
    </w:p>
    <w:p w:rsidR="006A55CF" w:rsidRDefault="006A55CF" w:rsidP="006A55CF">
      <w:pPr>
        <w:jc w:val="both"/>
        <w:rPr>
          <w:b/>
        </w:rPr>
      </w:pPr>
      <w:r>
        <w:rPr>
          <w:b/>
        </w:rPr>
        <w:t xml:space="preserve"> 1. Экзамен по русскому языку,  10 декабря 2016 года.</w:t>
      </w:r>
    </w:p>
    <w:p w:rsidR="006A55CF" w:rsidRDefault="006A55CF" w:rsidP="006A55CF">
      <w:pPr>
        <w:jc w:val="both"/>
      </w:pPr>
      <w:r>
        <w:t xml:space="preserve">1.1. Доставка контрольно-измерительных материалов:   </w:t>
      </w:r>
    </w:p>
    <w:p w:rsidR="006A55CF" w:rsidRDefault="006A55CF" w:rsidP="006A55CF">
      <w:pPr>
        <w:tabs>
          <w:tab w:val="left" w:pos="960"/>
        </w:tabs>
        <w:jc w:val="both"/>
      </w:pPr>
      <w:r>
        <w:t xml:space="preserve">   Управление образования - МБОУ «</w:t>
      </w:r>
      <w:r w:rsidR="00A5766D">
        <w:t>Тинская СШ №3 имени В.Т.Комовича имени В.Т.Комовича</w:t>
      </w:r>
      <w:r>
        <w:t xml:space="preserve">»- МБОУ «РСШ </w:t>
      </w:r>
      <w:r w:rsidR="00A5766D">
        <w:t xml:space="preserve">           </w:t>
      </w:r>
      <w:r>
        <w:t>№</w:t>
      </w:r>
      <w:r w:rsidR="00A5766D">
        <w:t xml:space="preserve"> </w:t>
      </w:r>
      <w:r>
        <w:t>10» им</w:t>
      </w:r>
      <w:r w:rsidR="00A5766D">
        <w:t>ени</w:t>
      </w:r>
      <w:r>
        <w:t xml:space="preserve"> В.В.Женченко» - МБОУ «РСШ №</w:t>
      </w:r>
      <w:r w:rsidR="00A5766D">
        <w:t xml:space="preserve"> </w:t>
      </w:r>
      <w:r>
        <w:t>1» им</w:t>
      </w:r>
      <w:r w:rsidR="00A5766D">
        <w:t>ени</w:t>
      </w:r>
      <w:r>
        <w:t xml:space="preserve"> Героя Советского Союза В.П. Лаптева - МБОУ  « </w:t>
      </w:r>
      <w:r w:rsidR="00A5766D">
        <w:t>Тинская СШ №3 имени В.Т.Комовича</w:t>
      </w:r>
      <w:r>
        <w:t xml:space="preserve">» - управление образования (автомашина ГАЗ 322121, МКУ ХЭЦ «Забота 2», Крахмалев В. В.,) </w:t>
      </w:r>
      <w:smartTag w:uri="urn:schemas-microsoft-com:office:smarttags" w:element="metricconverter">
        <w:smartTagPr>
          <w:attr w:name="ProductID" w:val="155 км"/>
        </w:smartTagPr>
        <w:r>
          <w:t>155 км</w:t>
        </w:r>
      </w:smartTag>
      <w:r>
        <w:t xml:space="preserve"> * </w:t>
      </w:r>
      <w:r w:rsidR="00EE4F73">
        <w:t>21</w:t>
      </w:r>
      <w:r>
        <w:t xml:space="preserve"> / 100 = </w:t>
      </w:r>
      <w:r w:rsidR="00EE4F73">
        <w:t>3</w:t>
      </w:r>
      <w:r>
        <w:t>2,</w:t>
      </w:r>
      <w:r w:rsidR="00EE4F73">
        <w:t>6</w:t>
      </w:r>
      <w:r>
        <w:t xml:space="preserve"> л.  </w:t>
      </w:r>
    </w:p>
    <w:p w:rsidR="006A55CF" w:rsidRDefault="006A55CF" w:rsidP="006A55CF">
      <w:pPr>
        <w:jc w:val="both"/>
      </w:pPr>
      <w:r>
        <w:t>1.2.  Подвоз выпускников 9-х классов в пункты проведения экзамена:</w:t>
      </w:r>
    </w:p>
    <w:p w:rsidR="006A55CF" w:rsidRDefault="006A55CF" w:rsidP="006A55CF">
      <w:pPr>
        <w:tabs>
          <w:tab w:val="left" w:pos="960"/>
        </w:tabs>
        <w:jc w:val="both"/>
      </w:pPr>
      <w:r>
        <w:t>1.2.1.</w:t>
      </w:r>
      <w:r>
        <w:tab/>
        <w:t xml:space="preserve">МБОУ  «Березовская СОШ»- МБОУ «РСШ №10» им. В.В.Женченко» - МБОУ «Березовская СОШ» (автобус ПАЗ МБОУ  «Березовская СОШ») </w:t>
      </w:r>
      <w:smartTag w:uri="urn:schemas-microsoft-com:office:smarttags" w:element="metricconverter">
        <w:smartTagPr>
          <w:attr w:name="ProductID" w:val="40 км"/>
        </w:smartTagPr>
        <w:r>
          <w:t>40 км</w:t>
        </w:r>
      </w:smartTag>
      <w:r>
        <w:t xml:space="preserve"> * 3</w:t>
      </w:r>
      <w:r w:rsidR="00EE4F73">
        <w:t>6,8</w:t>
      </w:r>
      <w:r>
        <w:t>/ 100 = 1</w:t>
      </w:r>
      <w:r w:rsidR="00EE4F73">
        <w:t>5</w:t>
      </w:r>
      <w:r>
        <w:t xml:space="preserve"> л.  </w:t>
      </w:r>
    </w:p>
    <w:p w:rsidR="00EE4F73" w:rsidRDefault="00EE4F73" w:rsidP="00EE4F73">
      <w:pPr>
        <w:tabs>
          <w:tab w:val="left" w:pos="960"/>
        </w:tabs>
        <w:jc w:val="both"/>
      </w:pPr>
      <w:r>
        <w:t>1.2.2.МБОУ  «Березовская СОШ»- МБОУ «РСШ №</w:t>
      </w:r>
      <w:r w:rsidR="00A5766D">
        <w:t xml:space="preserve"> </w:t>
      </w:r>
      <w:r>
        <w:t>10» им</w:t>
      </w:r>
      <w:r w:rsidR="00A5766D">
        <w:t xml:space="preserve">ени </w:t>
      </w:r>
      <w:r>
        <w:t xml:space="preserve"> В.В.Женченко» - МБОУ «Березовская СОШ» (автобус ГАЗ МБОУ  «Березовская СОШ») </w:t>
      </w:r>
      <w:smartTag w:uri="urn:schemas-microsoft-com:office:smarttags" w:element="metricconverter">
        <w:smartTagPr>
          <w:attr w:name="ProductID" w:val="40 км"/>
        </w:smartTagPr>
        <w:r>
          <w:t>40 км</w:t>
        </w:r>
      </w:smartTag>
      <w:r>
        <w:t xml:space="preserve"> * 18,9/ 100 = 8 л.  </w:t>
      </w:r>
    </w:p>
    <w:p w:rsidR="006A55CF" w:rsidRDefault="006A55CF" w:rsidP="006A55CF">
      <w:pPr>
        <w:jc w:val="both"/>
      </w:pPr>
      <w:r>
        <w:t>1.2.</w:t>
      </w:r>
      <w:r w:rsidR="00EE4F73">
        <w:t>3</w:t>
      </w:r>
      <w:r>
        <w:t>.</w:t>
      </w:r>
      <w:r>
        <w:tab/>
        <w:t>МБОУ  «Тинская СОШ № 1» -МБОУ  «</w:t>
      </w:r>
      <w:r w:rsidR="00A5766D">
        <w:t>Тинская СШ № 3 имени В.Т.Комовича</w:t>
      </w:r>
      <w:r>
        <w:t>»- МБОУ «Тинская СШ №1» (автобус ПАЗ МБОУ  «Тинская СШ №</w:t>
      </w:r>
      <w:r w:rsidR="00A5766D">
        <w:t xml:space="preserve"> </w:t>
      </w:r>
      <w:r>
        <w:t>1») 35 км*  3</w:t>
      </w:r>
      <w:r w:rsidR="00695C9C">
        <w:t>6,8</w:t>
      </w:r>
      <w:r>
        <w:t xml:space="preserve"> /100=1</w:t>
      </w:r>
      <w:r w:rsidR="00695C9C">
        <w:t>3</w:t>
      </w:r>
      <w:r>
        <w:t xml:space="preserve">  л. </w:t>
      </w:r>
    </w:p>
    <w:p w:rsidR="006A55CF" w:rsidRDefault="006A55CF" w:rsidP="006A55CF">
      <w:pPr>
        <w:jc w:val="both"/>
      </w:pPr>
      <w:r>
        <w:t>1.2.</w:t>
      </w:r>
      <w:r w:rsidR="008A0F40">
        <w:t>4</w:t>
      </w:r>
      <w:r>
        <w:t>. МБОУ  «</w:t>
      </w:r>
      <w:r w:rsidR="00A5766D">
        <w:t>Тинская СШ № 3 имени В.Т.Комовича</w:t>
      </w:r>
      <w:r>
        <w:t>» -</w:t>
      </w:r>
      <w:r w:rsidR="008A0F40">
        <w:t xml:space="preserve"> МБОУ «Тинская СШ №</w:t>
      </w:r>
      <w:r w:rsidR="00A5766D">
        <w:t xml:space="preserve"> </w:t>
      </w:r>
      <w:r w:rsidR="008A0F40">
        <w:t xml:space="preserve">1» - </w:t>
      </w:r>
      <w:r>
        <w:t>МБОУ  «Тинская СШ№</w:t>
      </w:r>
      <w:r w:rsidR="00A5766D">
        <w:t xml:space="preserve"> </w:t>
      </w:r>
      <w:r>
        <w:t>2»</w:t>
      </w:r>
      <w:r w:rsidR="008A0F40">
        <w:t xml:space="preserve"> -МБОУ «</w:t>
      </w:r>
      <w:r w:rsidR="00A5766D">
        <w:t>Тинская СШ № 3 имени В.Т.Комовича</w:t>
      </w:r>
      <w:r w:rsidR="008A0F40">
        <w:t>»</w:t>
      </w:r>
      <w:r>
        <w:t xml:space="preserve"> (автоб</w:t>
      </w:r>
      <w:r w:rsidR="008A0F40">
        <w:t>ус ПАЗ МБОУ  «</w:t>
      </w:r>
      <w:r w:rsidR="00A5766D">
        <w:t>Тинская СШ №3 имени В.Т.Комовича</w:t>
      </w:r>
      <w:r w:rsidR="008A0F40">
        <w:t>»)  35</w:t>
      </w:r>
      <w:r>
        <w:t xml:space="preserve"> км*  3</w:t>
      </w:r>
      <w:r w:rsidR="008A0F40">
        <w:t>6,8</w:t>
      </w:r>
      <w:r>
        <w:t xml:space="preserve"> /100*2= </w:t>
      </w:r>
      <w:r w:rsidR="008A0F40">
        <w:t>26</w:t>
      </w:r>
      <w:r>
        <w:t xml:space="preserve">  л. </w:t>
      </w:r>
    </w:p>
    <w:p w:rsidR="006A55CF" w:rsidRDefault="008A0F40" w:rsidP="006A55CF">
      <w:pPr>
        <w:jc w:val="both"/>
      </w:pPr>
      <w:r>
        <w:t>1.2.5</w:t>
      </w:r>
      <w:r w:rsidR="006A55CF">
        <w:t>.  МБОУ  «Павловская СОШ» - МБОУ НСОШ № 1 имени кавалера ордена Славы трёх степеней П.И. Шатова -МБОУ «Павловская СОШ» (автобус ПАЗ МБОУ « Павловская С</w:t>
      </w:r>
      <w:r>
        <w:t>ОШ») 36 км * 40</w:t>
      </w:r>
      <w:r w:rsidR="006A55CF">
        <w:t xml:space="preserve"> /100 = 1</w:t>
      </w:r>
      <w:r>
        <w:t>4,4</w:t>
      </w:r>
      <w:r w:rsidR="006A55CF">
        <w:t xml:space="preserve"> л.  </w:t>
      </w:r>
    </w:p>
    <w:p w:rsidR="006A55CF" w:rsidRDefault="006A55CF" w:rsidP="006A55CF">
      <w:pPr>
        <w:jc w:val="both"/>
      </w:pPr>
      <w:r>
        <w:t>1.2.</w:t>
      </w:r>
      <w:r w:rsidR="008A0F40">
        <w:t>6</w:t>
      </w:r>
      <w:r>
        <w:t>.</w:t>
      </w:r>
      <w:r>
        <w:tab/>
        <w:t xml:space="preserve"> МБОУ «Стретенская СШ» имени Героя Советского Союза П.М. Бахарева - МБОУ НСОШ № 1 имени кавалера ордена Славы трёх степеней П.И. Шатова - МБОУ «Стретенская СШ» имени Героя Советского Союза П.М. Бахарева (автобус МБОУ «Стретенская СШ» имени Героя Советского Союза П.М. Бахарева) 70 км*3</w:t>
      </w:r>
      <w:r w:rsidR="008A0F40">
        <w:t>8</w:t>
      </w:r>
      <w:r>
        <w:t>,</w:t>
      </w:r>
      <w:r w:rsidR="008A0F40">
        <w:t>4/</w:t>
      </w:r>
      <w:r>
        <w:t>100 = 2</w:t>
      </w:r>
      <w:r w:rsidR="008A0F40">
        <w:t>7</w:t>
      </w:r>
      <w:r>
        <w:t xml:space="preserve">л.    </w:t>
      </w:r>
    </w:p>
    <w:p w:rsidR="006A55CF" w:rsidRDefault="006A55CF" w:rsidP="006A55CF">
      <w:pPr>
        <w:jc w:val="both"/>
      </w:pPr>
      <w:r>
        <w:t>1.2.6.</w:t>
      </w:r>
      <w:r>
        <w:tab/>
        <w:t xml:space="preserve"> МБОУ  «Соколовская СШ» - МБОУ НСОШ № 1 имени кавалера ордена Славы трёх степеней П.И. Шатова -МБОУ   «Соколовская СШ» (автобус </w:t>
      </w:r>
      <w:r w:rsidR="00EB4B08">
        <w:t>П</w:t>
      </w:r>
      <w:r>
        <w:t>АЗ МБОУ  «Соколовская СШ») 6</w:t>
      </w:r>
      <w:r w:rsidR="00EB4B08">
        <w:t>6 км*38,4/100 = 25,4</w:t>
      </w:r>
      <w:r>
        <w:t xml:space="preserve">л.  </w:t>
      </w:r>
    </w:p>
    <w:p w:rsidR="006A55CF" w:rsidRDefault="006A55CF" w:rsidP="006A55CF">
      <w:pPr>
        <w:jc w:val="both"/>
      </w:pPr>
      <w:r>
        <w:t>1.2.7. Нижний Ингаш</w:t>
      </w:r>
      <w:r w:rsidR="00EB4B08">
        <w:t xml:space="preserve"> </w:t>
      </w:r>
      <w:r>
        <w:t>- МБОУ  «Верхнеингашская ОШ» – МБОУ НСОШ № 1 имени кавалера ордена Славы трёх степеней П.И. Шатова (автобус ГАЗ МКУ ХЭЦ «Забота-2») 15*</w:t>
      </w:r>
      <w:r w:rsidR="00EB3A1A">
        <w:t>20</w:t>
      </w:r>
      <w:r>
        <w:t>/100* 2 раза=</w:t>
      </w:r>
      <w:r w:rsidR="00EB3A1A">
        <w:t>6</w:t>
      </w:r>
      <w:r>
        <w:t xml:space="preserve"> л  </w:t>
      </w:r>
    </w:p>
    <w:p w:rsidR="006A55CF" w:rsidRDefault="006A55CF" w:rsidP="006A55CF">
      <w:pPr>
        <w:jc w:val="both"/>
      </w:pPr>
      <w:r>
        <w:t>1.2.8. МБОУ  «Новоалександр</w:t>
      </w:r>
      <w:r w:rsidR="00A5766D">
        <w:t>овская СШ» - МБОУ «Ивановская О</w:t>
      </w:r>
      <w:r>
        <w:t>Ш» - МБОУ НСОШ № 1 имени кавалера ордена Славы трёх степеней П.И. Шатова - МБОУ  «Новоалександровская СШ» (автобус ПАЗ-3205370 МБОУ  «Новоалександровская СШ») 68 км * 3</w:t>
      </w:r>
      <w:r w:rsidR="00EB3A1A">
        <w:t>6,8</w:t>
      </w:r>
      <w:r>
        <w:t xml:space="preserve"> / 100 = 2</w:t>
      </w:r>
      <w:r w:rsidR="00EB3A1A">
        <w:t>5,1</w:t>
      </w:r>
      <w:r>
        <w:t xml:space="preserve"> л.  </w:t>
      </w:r>
    </w:p>
    <w:p w:rsidR="006A55CF" w:rsidRDefault="006A55CF" w:rsidP="006A55CF">
      <w:pPr>
        <w:jc w:val="both"/>
      </w:pPr>
      <w:r>
        <w:t>1.2.9.</w:t>
      </w:r>
      <w:r>
        <w:tab/>
        <w:t xml:space="preserve"> МБОУ «Александровская ОШ» - «Кучеровская СШ» - МБОУ НСОШ № 1 имени кавалера ордена Славы трёх степеней П.И. Шатова –</w:t>
      </w:r>
      <w:r w:rsidR="00A5766D">
        <w:t xml:space="preserve"> </w:t>
      </w:r>
      <w:r>
        <w:t xml:space="preserve">МБОУ «Кучеровская СШ» - МБОУ «Александровская ОШ»  (автобус ПАЗ МБОУ </w:t>
      </w:r>
      <w:r w:rsidR="00EB3A1A">
        <w:t xml:space="preserve"> «Александровская ОШ») 82 км * 40,4</w:t>
      </w:r>
      <w:r>
        <w:t xml:space="preserve"> / 100 = </w:t>
      </w:r>
      <w:r w:rsidR="00EB3A1A">
        <w:t>33,</w:t>
      </w:r>
      <w:r>
        <w:t xml:space="preserve">2 л.  </w:t>
      </w:r>
    </w:p>
    <w:p w:rsidR="006A55CF" w:rsidRDefault="006A55CF" w:rsidP="006A55CF">
      <w:pPr>
        <w:jc w:val="both"/>
      </w:pPr>
      <w:r>
        <w:t xml:space="preserve"> ВСЕГО на проведение экзамена:</w:t>
      </w:r>
    </w:p>
    <w:p w:rsidR="006A55CF" w:rsidRDefault="00773994" w:rsidP="006A55CF">
      <w:pPr>
        <w:jc w:val="both"/>
        <w:rPr>
          <w:b/>
        </w:rPr>
      </w:pPr>
      <w:r>
        <w:rPr>
          <w:b/>
        </w:rPr>
        <w:t>Бензин 225,7</w:t>
      </w:r>
      <w:r w:rsidR="006A55CF">
        <w:rPr>
          <w:b/>
        </w:rPr>
        <w:t xml:space="preserve">  * 3</w:t>
      </w:r>
      <w:r>
        <w:rPr>
          <w:b/>
        </w:rPr>
        <w:t>3,</w:t>
      </w:r>
      <w:r w:rsidR="006A55CF">
        <w:rPr>
          <w:b/>
        </w:rPr>
        <w:t xml:space="preserve">5 = </w:t>
      </w:r>
      <w:r w:rsidR="00624DEA">
        <w:rPr>
          <w:b/>
        </w:rPr>
        <w:t>7560,95</w:t>
      </w:r>
      <w:r w:rsidR="006A55CF">
        <w:rPr>
          <w:b/>
        </w:rPr>
        <w:t xml:space="preserve"> руб</w:t>
      </w:r>
    </w:p>
    <w:p w:rsidR="006A55CF" w:rsidRDefault="00624DEA" w:rsidP="006A55CF">
      <w:pPr>
        <w:jc w:val="both"/>
        <w:rPr>
          <w:b/>
        </w:rPr>
      </w:pPr>
      <w:r>
        <w:rPr>
          <w:b/>
        </w:rPr>
        <w:t xml:space="preserve"> </w:t>
      </w:r>
    </w:p>
    <w:p w:rsidR="006A55CF" w:rsidRDefault="006A55CF" w:rsidP="006A55CF">
      <w:pPr>
        <w:jc w:val="both"/>
      </w:pPr>
      <w:r>
        <w:rPr>
          <w:b/>
          <w:i/>
          <w:u w:val="single"/>
        </w:rPr>
        <w:t>ВСЕГО -_</w:t>
      </w:r>
      <w:r w:rsidR="00624DEA">
        <w:rPr>
          <w:b/>
          <w:i/>
          <w:u w:val="single"/>
        </w:rPr>
        <w:t>7560,95</w:t>
      </w:r>
      <w:r>
        <w:rPr>
          <w:b/>
          <w:i/>
          <w:u w:val="single"/>
        </w:rPr>
        <w:t xml:space="preserve">  руб. (</w:t>
      </w:r>
      <w:r w:rsidR="00624DEA">
        <w:rPr>
          <w:b/>
          <w:i/>
          <w:u w:val="single"/>
        </w:rPr>
        <w:t xml:space="preserve">семь тысяч пятьсот шестьдесят </w:t>
      </w:r>
      <w:r>
        <w:rPr>
          <w:b/>
          <w:i/>
          <w:u w:val="single"/>
        </w:rPr>
        <w:t xml:space="preserve"> рублей </w:t>
      </w:r>
      <w:r w:rsidR="00624DEA">
        <w:rPr>
          <w:b/>
          <w:i/>
          <w:u w:val="single"/>
        </w:rPr>
        <w:t>95</w:t>
      </w:r>
      <w:r>
        <w:rPr>
          <w:b/>
          <w:i/>
          <w:u w:val="single"/>
        </w:rPr>
        <w:t xml:space="preserve"> коп).</w:t>
      </w:r>
    </w:p>
    <w:p w:rsidR="006A55CF" w:rsidRDefault="006A55CF" w:rsidP="006A55CF">
      <w:pPr>
        <w:jc w:val="both"/>
        <w:rPr>
          <w:b/>
        </w:rPr>
      </w:pPr>
    </w:p>
    <w:p w:rsidR="006A55CF" w:rsidRDefault="006A55CF" w:rsidP="006A55CF">
      <w:pPr>
        <w:jc w:val="both"/>
        <w:rPr>
          <w:b/>
        </w:rPr>
      </w:pPr>
      <w:r>
        <w:rPr>
          <w:b/>
        </w:rPr>
        <w:t>2.Экзамен по  математике ,  17 декабря 2016 года.</w:t>
      </w:r>
    </w:p>
    <w:p w:rsidR="00624DEA" w:rsidRDefault="00624DEA" w:rsidP="00624DEA">
      <w:pPr>
        <w:jc w:val="both"/>
      </w:pPr>
      <w:r>
        <w:t xml:space="preserve">2.1. Доставка контрольно-измерительных материалов:   </w:t>
      </w:r>
    </w:p>
    <w:p w:rsidR="00624DEA" w:rsidRDefault="00624DEA" w:rsidP="00624DEA">
      <w:pPr>
        <w:tabs>
          <w:tab w:val="left" w:pos="960"/>
        </w:tabs>
        <w:jc w:val="both"/>
      </w:pPr>
      <w:r>
        <w:t xml:space="preserve">   Управление образования - МБОУ «</w:t>
      </w:r>
      <w:r w:rsidR="00A5766D">
        <w:t>Тинская СШ № 3 имени В.Т.Комовича</w:t>
      </w:r>
      <w:r>
        <w:t xml:space="preserve">»- МБОУ «РСШ </w:t>
      </w:r>
      <w:r w:rsidR="00A5766D">
        <w:t xml:space="preserve">   </w:t>
      </w:r>
      <w:r>
        <w:t>№</w:t>
      </w:r>
      <w:r w:rsidR="00A5766D">
        <w:t xml:space="preserve"> </w:t>
      </w:r>
      <w:r>
        <w:t>10» им</w:t>
      </w:r>
      <w:r w:rsidR="00A5766D">
        <w:t>ени</w:t>
      </w:r>
      <w:r>
        <w:t xml:space="preserve"> В.В.Женченко» - МБОУ «РСШ №</w:t>
      </w:r>
      <w:r w:rsidR="00A5766D">
        <w:t xml:space="preserve"> </w:t>
      </w:r>
      <w:r>
        <w:t>1» им</w:t>
      </w:r>
      <w:r w:rsidR="00A5766D">
        <w:t>ени</w:t>
      </w:r>
      <w:r>
        <w:t xml:space="preserve"> Героя Советского Союза </w:t>
      </w:r>
      <w:r w:rsidR="00A5766D">
        <w:t xml:space="preserve">                          </w:t>
      </w:r>
      <w:r>
        <w:lastRenderedPageBreak/>
        <w:t>В.П. Лаптева - МБОУ  «</w:t>
      </w:r>
      <w:r w:rsidR="00A5766D">
        <w:t>Тинская СШ №3 имени В.Т.Комовича</w:t>
      </w:r>
      <w:r>
        <w:t xml:space="preserve">» - управление образования (автомашина ГАЗ 322121, МКУ ХЭЦ «Забота 2», Крахмалев В. В.,) </w:t>
      </w:r>
      <w:smartTag w:uri="urn:schemas-microsoft-com:office:smarttags" w:element="metricconverter">
        <w:smartTagPr>
          <w:attr w:name="ProductID" w:val="155 км"/>
        </w:smartTagPr>
        <w:r>
          <w:t>155 км</w:t>
        </w:r>
      </w:smartTag>
      <w:r>
        <w:t xml:space="preserve"> * 21 / 100 = 32,6 л.  </w:t>
      </w:r>
    </w:p>
    <w:p w:rsidR="00624DEA" w:rsidRDefault="00624DEA" w:rsidP="00624DEA">
      <w:pPr>
        <w:jc w:val="both"/>
      </w:pPr>
      <w:r>
        <w:t>2.2.  Подвоз выпускников 9-х классов в пункты проведения экзамена:</w:t>
      </w:r>
    </w:p>
    <w:p w:rsidR="00624DEA" w:rsidRDefault="00624DEA" w:rsidP="00624DEA">
      <w:pPr>
        <w:tabs>
          <w:tab w:val="left" w:pos="960"/>
        </w:tabs>
        <w:jc w:val="both"/>
      </w:pPr>
      <w:r>
        <w:t>2.2.1.</w:t>
      </w:r>
      <w:r>
        <w:tab/>
        <w:t>МБОУ  «Березовская СОШ»- МБОУ «РСШ №</w:t>
      </w:r>
      <w:r w:rsidR="00A5766D">
        <w:t xml:space="preserve"> </w:t>
      </w:r>
      <w:r>
        <w:t>10» им</w:t>
      </w:r>
      <w:r w:rsidR="00A5766D">
        <w:t>ени</w:t>
      </w:r>
      <w:r>
        <w:t xml:space="preserve"> В.В.Женченко» - МБОУ «Березовская СОШ» (автобус ПАЗ МБОУ  «Березовская СОШ») </w:t>
      </w:r>
      <w:smartTag w:uri="urn:schemas-microsoft-com:office:smarttags" w:element="metricconverter">
        <w:smartTagPr>
          <w:attr w:name="ProductID" w:val="40 км"/>
        </w:smartTagPr>
        <w:r>
          <w:t>40 км</w:t>
        </w:r>
      </w:smartTag>
      <w:r>
        <w:t xml:space="preserve"> * 36,8/ 100 = 15 л.  </w:t>
      </w:r>
    </w:p>
    <w:p w:rsidR="00624DEA" w:rsidRDefault="00624DEA" w:rsidP="00624DEA">
      <w:pPr>
        <w:tabs>
          <w:tab w:val="left" w:pos="960"/>
        </w:tabs>
        <w:jc w:val="both"/>
      </w:pPr>
      <w:r>
        <w:t>2.2.2.МБОУ  «Березовская СОШ»- МБОУ «РСШ №</w:t>
      </w:r>
      <w:r w:rsidR="00A5766D">
        <w:t xml:space="preserve"> </w:t>
      </w:r>
      <w:r>
        <w:t>10» им</w:t>
      </w:r>
      <w:r w:rsidR="00A5766D">
        <w:t>ени</w:t>
      </w:r>
      <w:r>
        <w:t xml:space="preserve"> В.В.Женченко» - МБОУ «Березовская СОШ» (автобус ГАЗ МБОУ  «Березовская СОШ») </w:t>
      </w:r>
      <w:smartTag w:uri="urn:schemas-microsoft-com:office:smarttags" w:element="metricconverter">
        <w:smartTagPr>
          <w:attr w:name="ProductID" w:val="40 км"/>
        </w:smartTagPr>
        <w:r>
          <w:t>40 км</w:t>
        </w:r>
      </w:smartTag>
      <w:r>
        <w:t xml:space="preserve"> * 18,9/ 100 = 8 л.  </w:t>
      </w:r>
    </w:p>
    <w:p w:rsidR="00624DEA" w:rsidRDefault="00624DEA" w:rsidP="00624DEA">
      <w:pPr>
        <w:jc w:val="both"/>
      </w:pPr>
      <w:r>
        <w:t>2.2.3.</w:t>
      </w:r>
      <w:r>
        <w:tab/>
        <w:t>МБОУ  «Тинская СОШ № 1» -МБОУ  «</w:t>
      </w:r>
      <w:r w:rsidR="00A5766D">
        <w:t>Тинская СШ №3 имени В.Т.Комовича</w:t>
      </w:r>
      <w:r>
        <w:t>»- МБОУ «Тинская СШ №</w:t>
      </w:r>
      <w:r w:rsidR="00A5766D">
        <w:t xml:space="preserve"> </w:t>
      </w:r>
      <w:r>
        <w:t>1» (автобус ПАЗ МБОУ  «Тинская СШ №</w:t>
      </w:r>
      <w:r w:rsidR="00A5766D">
        <w:t xml:space="preserve"> </w:t>
      </w:r>
      <w:r>
        <w:t xml:space="preserve">1») 35 км*  36,8 /100=13  л. </w:t>
      </w:r>
    </w:p>
    <w:p w:rsidR="00624DEA" w:rsidRDefault="00624DEA" w:rsidP="00624DEA">
      <w:pPr>
        <w:jc w:val="both"/>
      </w:pPr>
      <w:r>
        <w:t>2.2.4. МБОУ  «</w:t>
      </w:r>
      <w:r w:rsidR="00A5766D">
        <w:t>Тинская СШ № 3 имени В.Т.Комовича</w:t>
      </w:r>
      <w:r>
        <w:t>» - МБОУ «Тинская СШ №1» - МБОУ  «Тинская СШ№</w:t>
      </w:r>
      <w:r w:rsidR="00A5766D">
        <w:t xml:space="preserve"> </w:t>
      </w:r>
      <w:r>
        <w:t>2» -МБОУ «</w:t>
      </w:r>
      <w:r w:rsidR="00A5766D">
        <w:t>Тинская СШ №3 имени В.Т.Комовича</w:t>
      </w:r>
      <w:r>
        <w:t>» (автобус ПАЗ МБОУ  «</w:t>
      </w:r>
      <w:r w:rsidR="00A5766D">
        <w:t>Тинская СШ № 3 имени В.Т.Комовича</w:t>
      </w:r>
      <w:r>
        <w:t xml:space="preserve">»)  35 км*  36,8 /100*2= 26  л. </w:t>
      </w:r>
    </w:p>
    <w:p w:rsidR="00624DEA" w:rsidRDefault="00624DEA" w:rsidP="00624DEA">
      <w:pPr>
        <w:jc w:val="both"/>
      </w:pPr>
      <w:r>
        <w:t>2.2.5.  МБОУ  «Павловская СОШ» - МБОУ НСОШ № 1 имени кавалера ордена Славы трёх степеней П.И. Шатова -</w:t>
      </w:r>
      <w:r w:rsidR="00A5766D">
        <w:t xml:space="preserve"> </w:t>
      </w:r>
      <w:r>
        <w:t xml:space="preserve">МБОУ «Павловская СОШ» (автобус ПАЗ МБОУ « Павловская СОШ») 36 км * 40 /100 = 14,4 л.  </w:t>
      </w:r>
    </w:p>
    <w:p w:rsidR="00624DEA" w:rsidRDefault="00624DEA" w:rsidP="00624DEA">
      <w:pPr>
        <w:jc w:val="both"/>
      </w:pPr>
      <w:r>
        <w:t>2.2.6.</w:t>
      </w:r>
      <w:r>
        <w:tab/>
        <w:t xml:space="preserve"> МБОУ «Стретенская СШ» имени Героя Советского Союза П.М. Бахарева - МБОУ НСОШ № 1 имени кавалера ордена Славы трёх степеней П.И. Шатова - МБОУ «Стретенская СШ» имени Героя Советского Союза П.М. Бахарева (автобус МБОУ «Стретенская СШ» имени Героя Советского Союза П.М. Бахарева) 70 км*38,4/100 = 27л.    </w:t>
      </w:r>
    </w:p>
    <w:p w:rsidR="00624DEA" w:rsidRDefault="00624DEA" w:rsidP="00624DEA">
      <w:pPr>
        <w:jc w:val="both"/>
      </w:pPr>
      <w:r>
        <w:t>2.2.6.</w:t>
      </w:r>
      <w:r>
        <w:tab/>
        <w:t xml:space="preserve"> МБОУ  «Соколовская СШ» - МБОУ НСОШ № 1 имени кавалера ордена Славы трёх степеней П.И. Шатова -МБОУ   «Соколовская СШ» (автобус ПАЗ МБОУ  «Соколовская СШ») 66 км*38,4/100 = 25,4л.  </w:t>
      </w:r>
    </w:p>
    <w:p w:rsidR="00624DEA" w:rsidRDefault="00624DEA" w:rsidP="00624DEA">
      <w:pPr>
        <w:jc w:val="both"/>
      </w:pPr>
      <w:r>
        <w:t xml:space="preserve">2.2.7. Нижний Ингаш - МБОУ  «Верхнеингашская ОШ» – МБОУ НСОШ № 1 имени кавалера ордена Славы трёх степеней П.И. Шатова (автобус ГАЗ МКУ ХЭЦ «Забота-2») 15*20/100* 2 раза=6 л  </w:t>
      </w:r>
    </w:p>
    <w:p w:rsidR="00624DEA" w:rsidRDefault="00624DEA" w:rsidP="00624DEA">
      <w:pPr>
        <w:jc w:val="both"/>
      </w:pPr>
      <w:r>
        <w:t xml:space="preserve">2.2.8. МБОУ  «Новоалександровская СШ» - МБОУ «Ивановская ООШ» - МБОУ НСОШ № 1 имени кавалера ордена Славы трёх степеней П.И. Шатова - МБОУ  «Новоалександровская СШ» (автобус ПАЗ-3205370 МБОУ  «Новоалександровская СШ») 68 км * 36,8 / 100 = 25,1 л.  </w:t>
      </w:r>
    </w:p>
    <w:p w:rsidR="00624DEA" w:rsidRDefault="00624DEA" w:rsidP="00624DEA">
      <w:pPr>
        <w:jc w:val="both"/>
      </w:pPr>
      <w:r>
        <w:t>2.2.9.</w:t>
      </w:r>
      <w:r>
        <w:tab/>
        <w:t xml:space="preserve"> МБОУ «Александровская ОШ» - «Кучеровская СШ» - МБОУ НСОШ № 1 имени кавалера ордена Славы трёх степеней П.И. Шатова –МБОУ «Кучеровская СШ» - МБОУ «Александровская ОШ»  (автобус ПАЗ МБОУ  «Александровская ОШ») 82 км * 40,4 / 100 = 33,2 л.  </w:t>
      </w:r>
    </w:p>
    <w:p w:rsidR="00624DEA" w:rsidRDefault="00624DEA" w:rsidP="00624DEA">
      <w:pPr>
        <w:jc w:val="both"/>
      </w:pPr>
      <w:r>
        <w:t xml:space="preserve"> ВСЕГО на проведение экзамена:</w:t>
      </w:r>
    </w:p>
    <w:p w:rsidR="00624DEA" w:rsidRDefault="00624DEA" w:rsidP="00624DEA">
      <w:pPr>
        <w:jc w:val="both"/>
        <w:rPr>
          <w:b/>
        </w:rPr>
      </w:pPr>
      <w:r>
        <w:rPr>
          <w:b/>
        </w:rPr>
        <w:t>Бензин 225,7  * 33,5 = 7560,95 руб</w:t>
      </w:r>
    </w:p>
    <w:p w:rsidR="00624DEA" w:rsidRDefault="00624DEA" w:rsidP="00624DEA">
      <w:pPr>
        <w:jc w:val="both"/>
      </w:pPr>
      <w:r>
        <w:rPr>
          <w:b/>
          <w:i/>
          <w:u w:val="single"/>
        </w:rPr>
        <w:t>ВСЕГО -_7560,95  руб. (семь тысяч пятьсот шестьдесят  рублей 95 коп).</w:t>
      </w:r>
    </w:p>
    <w:p w:rsidR="00624DEA" w:rsidRDefault="00624DEA" w:rsidP="006A55CF">
      <w:pPr>
        <w:jc w:val="both"/>
        <w:rPr>
          <w:b/>
        </w:rPr>
      </w:pPr>
      <w:r w:rsidRPr="00624DEA">
        <w:rPr>
          <w:b/>
        </w:rPr>
        <w:t xml:space="preserve"> </w:t>
      </w:r>
    </w:p>
    <w:p w:rsidR="006A55CF" w:rsidRPr="00624DEA" w:rsidRDefault="00624DEA" w:rsidP="00624DEA">
      <w:pPr>
        <w:spacing w:line="276" w:lineRule="auto"/>
        <w:jc w:val="both"/>
        <w:rPr>
          <w:b/>
          <w:i/>
        </w:rPr>
      </w:pPr>
      <w:r w:rsidRPr="00624DEA">
        <w:rPr>
          <w:b/>
          <w:u w:val="single"/>
        </w:rPr>
        <w:t>Итого на проведение двух пробных экзаменов</w:t>
      </w:r>
      <w:r w:rsidRPr="00624DEA">
        <w:rPr>
          <w:b/>
        </w:rPr>
        <w:t xml:space="preserve">: </w:t>
      </w:r>
      <w:r w:rsidRPr="00624DEA">
        <w:rPr>
          <w:b/>
          <w:i/>
        </w:rPr>
        <w:t>15 121,90 (пятнадцать тысяч сто двадцать один рубль 90 копеек).</w:t>
      </w:r>
    </w:p>
    <w:sectPr w:rsidR="006A55CF" w:rsidRPr="00624DEA" w:rsidSect="00233AAF">
      <w:footerReference w:type="even" r:id="rId6"/>
      <w:footerReference w:type="default" r:id="rId7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D0D" w:rsidRDefault="006A7D0D" w:rsidP="005A7808">
      <w:r>
        <w:separator/>
      </w:r>
    </w:p>
  </w:endnote>
  <w:endnote w:type="continuationSeparator" w:id="0">
    <w:p w:rsidR="006A7D0D" w:rsidRDefault="006A7D0D" w:rsidP="005A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1A4" w:rsidRDefault="00FD6574" w:rsidP="008F27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69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1A4" w:rsidRDefault="006A7D0D" w:rsidP="00B3641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1A4" w:rsidRDefault="00FD6574" w:rsidP="008F27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69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7E8B">
      <w:rPr>
        <w:rStyle w:val="a5"/>
        <w:noProof/>
      </w:rPr>
      <w:t>2</w:t>
    </w:r>
    <w:r>
      <w:rPr>
        <w:rStyle w:val="a5"/>
      </w:rPr>
      <w:fldChar w:fldCharType="end"/>
    </w:r>
  </w:p>
  <w:p w:rsidR="00A051A4" w:rsidRDefault="006A7D0D" w:rsidP="00B3641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D0D" w:rsidRDefault="006A7D0D" w:rsidP="005A7808">
      <w:r>
        <w:separator/>
      </w:r>
    </w:p>
  </w:footnote>
  <w:footnote w:type="continuationSeparator" w:id="0">
    <w:p w:rsidR="006A7D0D" w:rsidRDefault="006A7D0D" w:rsidP="005A7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5CF"/>
    <w:rsid w:val="000E6696"/>
    <w:rsid w:val="000E7513"/>
    <w:rsid w:val="001112CC"/>
    <w:rsid w:val="00166FAC"/>
    <w:rsid w:val="00184DBF"/>
    <w:rsid w:val="001D1911"/>
    <w:rsid w:val="002142B7"/>
    <w:rsid w:val="0028719E"/>
    <w:rsid w:val="003A5556"/>
    <w:rsid w:val="003C5B66"/>
    <w:rsid w:val="003C6A1B"/>
    <w:rsid w:val="003F0934"/>
    <w:rsid w:val="00441F10"/>
    <w:rsid w:val="00447D6A"/>
    <w:rsid w:val="004D61D8"/>
    <w:rsid w:val="005204A1"/>
    <w:rsid w:val="005A7808"/>
    <w:rsid w:val="005B69F6"/>
    <w:rsid w:val="00624DEA"/>
    <w:rsid w:val="00695C9C"/>
    <w:rsid w:val="006A55CF"/>
    <w:rsid w:val="006A7D0D"/>
    <w:rsid w:val="006B6FBF"/>
    <w:rsid w:val="00707E8B"/>
    <w:rsid w:val="00773994"/>
    <w:rsid w:val="00803739"/>
    <w:rsid w:val="0084389D"/>
    <w:rsid w:val="008A0F40"/>
    <w:rsid w:val="008A2128"/>
    <w:rsid w:val="009806FC"/>
    <w:rsid w:val="009A5851"/>
    <w:rsid w:val="009F0D30"/>
    <w:rsid w:val="00A14974"/>
    <w:rsid w:val="00A40D59"/>
    <w:rsid w:val="00A51ABE"/>
    <w:rsid w:val="00A5766D"/>
    <w:rsid w:val="00A75E12"/>
    <w:rsid w:val="00A81BAF"/>
    <w:rsid w:val="00AD0CEE"/>
    <w:rsid w:val="00AE2FDC"/>
    <w:rsid w:val="00B20DA7"/>
    <w:rsid w:val="00B41F2D"/>
    <w:rsid w:val="00B529D0"/>
    <w:rsid w:val="00B621A2"/>
    <w:rsid w:val="00B7458C"/>
    <w:rsid w:val="00B93F9B"/>
    <w:rsid w:val="00BF34F3"/>
    <w:rsid w:val="00C63346"/>
    <w:rsid w:val="00D155DC"/>
    <w:rsid w:val="00D8714A"/>
    <w:rsid w:val="00DA602A"/>
    <w:rsid w:val="00E52043"/>
    <w:rsid w:val="00EB3A1A"/>
    <w:rsid w:val="00EB4B08"/>
    <w:rsid w:val="00EE4F73"/>
    <w:rsid w:val="00F7076E"/>
    <w:rsid w:val="00FD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55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5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5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Шпинева</dc:creator>
  <cp:keywords/>
  <dc:description/>
  <cp:lastModifiedBy>Шпинева</cp:lastModifiedBy>
  <cp:revision>11</cp:revision>
  <cp:lastPrinted>2016-11-28T04:08:00Z</cp:lastPrinted>
  <dcterms:created xsi:type="dcterms:W3CDTF">2016-11-27T06:13:00Z</dcterms:created>
  <dcterms:modified xsi:type="dcterms:W3CDTF">2016-11-28T08:42:00Z</dcterms:modified>
</cp:coreProperties>
</file>